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E" w:rsidRPr="004E5FDE" w:rsidRDefault="00EC264E" w:rsidP="002861B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5FDE">
        <w:rPr>
          <w:rFonts w:ascii="Times New Roman" w:hAnsi="Times New Roman"/>
          <w:sz w:val="36"/>
          <w:szCs w:val="36"/>
        </w:rPr>
        <w:t>РЕЕСТР</w:t>
      </w:r>
    </w:p>
    <w:p w:rsidR="00EC264E" w:rsidRPr="004E5FDE" w:rsidRDefault="004E5FDE" w:rsidP="002861B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5FDE">
        <w:rPr>
          <w:rFonts w:ascii="Times New Roman" w:hAnsi="Times New Roman"/>
          <w:sz w:val="36"/>
          <w:szCs w:val="36"/>
        </w:rPr>
        <w:t>м</w:t>
      </w:r>
      <w:r w:rsidR="00EC264E" w:rsidRPr="004E5FDE">
        <w:rPr>
          <w:rFonts w:ascii="Times New Roman" w:hAnsi="Times New Roman"/>
          <w:sz w:val="36"/>
          <w:szCs w:val="36"/>
        </w:rPr>
        <w:t>униципального имущества муниципального образования Васильевский сельсовет Октябрьского района Оренбургской области</w:t>
      </w:r>
      <w:r w:rsidR="00F15680">
        <w:rPr>
          <w:rFonts w:ascii="Times New Roman" w:hAnsi="Times New Roman"/>
          <w:sz w:val="36"/>
          <w:szCs w:val="36"/>
        </w:rPr>
        <w:t xml:space="preserve"> по состоянию на 01.0</w:t>
      </w:r>
      <w:r w:rsidR="008C70A5" w:rsidRPr="008C70A5">
        <w:rPr>
          <w:rFonts w:ascii="Times New Roman" w:hAnsi="Times New Roman"/>
          <w:sz w:val="36"/>
          <w:szCs w:val="36"/>
        </w:rPr>
        <w:t>1</w:t>
      </w:r>
      <w:r w:rsidR="00F15680">
        <w:rPr>
          <w:rFonts w:ascii="Times New Roman" w:hAnsi="Times New Roman"/>
          <w:sz w:val="36"/>
          <w:szCs w:val="36"/>
        </w:rPr>
        <w:t>.20</w:t>
      </w:r>
      <w:r w:rsidR="00FB5FE3">
        <w:rPr>
          <w:rFonts w:ascii="Times New Roman" w:hAnsi="Times New Roman"/>
          <w:sz w:val="36"/>
          <w:szCs w:val="36"/>
        </w:rPr>
        <w:t>20</w:t>
      </w:r>
      <w:r w:rsidR="00F15680">
        <w:rPr>
          <w:rFonts w:ascii="Times New Roman" w:hAnsi="Times New Roman"/>
          <w:sz w:val="36"/>
          <w:szCs w:val="36"/>
        </w:rPr>
        <w:t xml:space="preserve"> года</w:t>
      </w:r>
    </w:p>
    <w:tbl>
      <w:tblPr>
        <w:tblStyle w:val="a3"/>
        <w:tblW w:w="15022" w:type="dxa"/>
        <w:tblLayout w:type="fixed"/>
        <w:tblLook w:val="04A0"/>
      </w:tblPr>
      <w:tblGrid>
        <w:gridCol w:w="522"/>
        <w:gridCol w:w="1425"/>
        <w:gridCol w:w="1699"/>
        <w:gridCol w:w="1843"/>
        <w:gridCol w:w="1984"/>
        <w:gridCol w:w="2127"/>
        <w:gridCol w:w="944"/>
        <w:gridCol w:w="48"/>
        <w:gridCol w:w="998"/>
        <w:gridCol w:w="63"/>
        <w:gridCol w:w="76"/>
        <w:gridCol w:w="1556"/>
        <w:gridCol w:w="6"/>
        <w:gridCol w:w="1698"/>
        <w:gridCol w:w="33"/>
      </w:tblGrid>
      <w:tr w:rsidR="00C52FAC" w:rsidRPr="001C3E26" w:rsidTr="00F15680">
        <w:trPr>
          <w:gridAfter w:val="1"/>
          <w:wAfter w:w="33" w:type="dxa"/>
        </w:trPr>
        <w:tc>
          <w:tcPr>
            <w:tcW w:w="522" w:type="dxa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3E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3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C3E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5" w:type="dxa"/>
          </w:tcPr>
          <w:p w:rsidR="00C52FAC" w:rsidRPr="001C3E26" w:rsidRDefault="00C52FAC" w:rsidP="00F15680">
            <w:pPr>
              <w:ind w:left="-98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99" w:type="dxa"/>
          </w:tcPr>
          <w:p w:rsidR="00C52FAC" w:rsidRPr="001C3E26" w:rsidRDefault="00C52FAC" w:rsidP="00F1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 xml:space="preserve">Назначение                                </w:t>
            </w:r>
          </w:p>
        </w:tc>
        <w:tc>
          <w:tcPr>
            <w:tcW w:w="1843" w:type="dxa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984" w:type="dxa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127" w:type="dxa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998" w:type="dxa"/>
          </w:tcPr>
          <w:p w:rsidR="00C52FAC" w:rsidRPr="001C3E26" w:rsidRDefault="00C52FAC" w:rsidP="0028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C3E2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gridSpan w:val="4"/>
          </w:tcPr>
          <w:p w:rsidR="00C52FAC" w:rsidRPr="001C3E26" w:rsidRDefault="00C52FAC" w:rsidP="00F1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 xml:space="preserve">Вид ограничения </w:t>
            </w:r>
          </w:p>
        </w:tc>
        <w:tc>
          <w:tcPr>
            <w:tcW w:w="1698" w:type="dxa"/>
          </w:tcPr>
          <w:p w:rsidR="00C52FAC" w:rsidRPr="001C3E26" w:rsidRDefault="00C52FAC" w:rsidP="00045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 xml:space="preserve">Вид вещного права                                                       </w:t>
            </w:r>
          </w:p>
        </w:tc>
      </w:tr>
      <w:tr w:rsidR="00045C53" w:rsidRPr="001C3E26" w:rsidTr="00F15680">
        <w:trPr>
          <w:gridAfter w:val="1"/>
          <w:wAfter w:w="33" w:type="dxa"/>
          <w:trHeight w:val="260"/>
        </w:trPr>
        <w:tc>
          <w:tcPr>
            <w:tcW w:w="14989" w:type="dxa"/>
            <w:gridSpan w:val="14"/>
          </w:tcPr>
          <w:p w:rsidR="00045C53" w:rsidRPr="00F15680" w:rsidRDefault="00045C53" w:rsidP="00286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80"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Недвижимое имущество </w:t>
            </w:r>
          </w:p>
          <w:p w:rsidR="00045C53" w:rsidRPr="001C3E26" w:rsidRDefault="00045C53" w:rsidP="00045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E26" w:rsidRPr="001C3E26" w:rsidTr="00F15680">
        <w:tc>
          <w:tcPr>
            <w:tcW w:w="522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699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Васильевский СДК</w:t>
            </w:r>
          </w:p>
        </w:tc>
        <w:tc>
          <w:tcPr>
            <w:tcW w:w="1843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асильевка</w:t>
            </w:r>
          </w:p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Южная2</w:t>
            </w:r>
          </w:p>
        </w:tc>
        <w:tc>
          <w:tcPr>
            <w:tcW w:w="2127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09" w:type="dxa"/>
            <w:gridSpan w:val="3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37" w:type="dxa"/>
            <w:gridSpan w:val="3"/>
          </w:tcPr>
          <w:p w:rsidR="001C3E26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1C3E26" w:rsidRPr="001C3E26" w:rsidTr="00F15680">
        <w:tc>
          <w:tcPr>
            <w:tcW w:w="522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699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3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E26" w:rsidRDefault="001C3E26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асильевка</w:t>
            </w:r>
          </w:p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Южная 1</w:t>
            </w:r>
          </w:p>
        </w:tc>
        <w:tc>
          <w:tcPr>
            <w:tcW w:w="2127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53:233:002:000439500</w:t>
            </w:r>
          </w:p>
        </w:tc>
        <w:tc>
          <w:tcPr>
            <w:tcW w:w="944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09" w:type="dxa"/>
            <w:gridSpan w:val="3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1C3E26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  <w:r w:rsidRPr="001C3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E26" w:rsidRPr="001C3E26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1C3E26" w:rsidRPr="001C3E26" w:rsidTr="00F15680">
        <w:tc>
          <w:tcPr>
            <w:tcW w:w="522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E26" w:rsidRDefault="001C3E26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С.Васильевка</w:t>
            </w:r>
          </w:p>
        </w:tc>
        <w:tc>
          <w:tcPr>
            <w:tcW w:w="2127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53:233:002:000439520</w:t>
            </w:r>
          </w:p>
        </w:tc>
        <w:tc>
          <w:tcPr>
            <w:tcW w:w="944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1C3E26" w:rsidRPr="001C3E26" w:rsidRDefault="001C3E26" w:rsidP="00FD7A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FD7AC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gridSpan w:val="2"/>
          </w:tcPr>
          <w:p w:rsidR="001C3E26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по преференции</w:t>
            </w:r>
          </w:p>
        </w:tc>
        <w:tc>
          <w:tcPr>
            <w:tcW w:w="1737" w:type="dxa"/>
            <w:gridSpan w:val="3"/>
          </w:tcPr>
          <w:p w:rsidR="001C3E26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1C3E26" w:rsidRPr="001C3E26" w:rsidTr="00F15680">
        <w:tc>
          <w:tcPr>
            <w:tcW w:w="522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1C3E26" w:rsidRDefault="001C3E26" w:rsidP="00C32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C32F2E">
              <w:rPr>
                <w:rFonts w:ascii="Times New Roman" w:hAnsi="Times New Roman"/>
                <w:sz w:val="20"/>
                <w:szCs w:val="20"/>
              </w:rPr>
              <w:t xml:space="preserve">ица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843" w:type="dxa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E26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1C3E26" w:rsidRDefault="00FD7AC3" w:rsidP="001C3E2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56:20:0301001:955</w:t>
            </w:r>
          </w:p>
        </w:tc>
        <w:tc>
          <w:tcPr>
            <w:tcW w:w="944" w:type="dxa"/>
          </w:tcPr>
          <w:p w:rsid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1C3E26" w:rsidRDefault="00FD7AC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32" w:type="dxa"/>
            <w:gridSpan w:val="2"/>
          </w:tcPr>
          <w:p w:rsidR="001C3E26" w:rsidRPr="001C3E26" w:rsidRDefault="001C3E26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1C3E26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C32F2E" w:rsidRPr="001C3E26" w:rsidTr="00F15680">
        <w:tc>
          <w:tcPr>
            <w:tcW w:w="522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Северная</w:t>
            </w:r>
          </w:p>
        </w:tc>
        <w:tc>
          <w:tcPr>
            <w:tcW w:w="1843" w:type="dxa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2E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56:20:0301001:953</w:t>
            </w:r>
          </w:p>
        </w:tc>
        <w:tc>
          <w:tcPr>
            <w:tcW w:w="944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32" w:type="dxa"/>
            <w:gridSpan w:val="2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C32F2E" w:rsidRPr="001C3E26" w:rsidTr="00F15680">
        <w:tc>
          <w:tcPr>
            <w:tcW w:w="522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Южная</w:t>
            </w:r>
          </w:p>
        </w:tc>
        <w:tc>
          <w:tcPr>
            <w:tcW w:w="1843" w:type="dxa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2E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56:20:0301001:956</w:t>
            </w:r>
          </w:p>
        </w:tc>
        <w:tc>
          <w:tcPr>
            <w:tcW w:w="944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32" w:type="dxa"/>
            <w:gridSpan w:val="2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C32F2E" w:rsidRPr="001C3E26" w:rsidTr="00F15680">
        <w:tc>
          <w:tcPr>
            <w:tcW w:w="522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843" w:type="dxa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2E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56:20:0301001:951</w:t>
            </w:r>
          </w:p>
        </w:tc>
        <w:tc>
          <w:tcPr>
            <w:tcW w:w="944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32" w:type="dxa"/>
            <w:gridSpan w:val="2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C32F2E" w:rsidRPr="001C3E26" w:rsidTr="00F15680">
        <w:tc>
          <w:tcPr>
            <w:tcW w:w="522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699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843" w:type="dxa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2E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56:20:0301001:952</w:t>
            </w:r>
          </w:p>
        </w:tc>
        <w:tc>
          <w:tcPr>
            <w:tcW w:w="944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32" w:type="dxa"/>
            <w:gridSpan w:val="2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C32F2E" w:rsidRPr="001C3E26" w:rsidTr="00F15680">
        <w:tc>
          <w:tcPr>
            <w:tcW w:w="522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699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Учителей</w:t>
            </w:r>
          </w:p>
        </w:tc>
        <w:tc>
          <w:tcPr>
            <w:tcW w:w="1843" w:type="dxa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2E" w:rsidRDefault="00C32F2E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</w:t>
            </w:r>
            <w:r w:rsidR="00311220">
              <w:rPr>
                <w:rFonts w:ascii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2127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56:20:0301001:949</w:t>
            </w:r>
          </w:p>
        </w:tc>
        <w:tc>
          <w:tcPr>
            <w:tcW w:w="944" w:type="dxa"/>
          </w:tcPr>
          <w:p w:rsidR="00C32F2E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C32F2E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32" w:type="dxa"/>
            <w:gridSpan w:val="2"/>
          </w:tcPr>
          <w:p w:rsidR="00C32F2E" w:rsidRPr="001C3E26" w:rsidRDefault="00C32F2E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C32F2E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699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Колхозный</w:t>
            </w: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Село Васильевка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56:20:0301001:954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699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№1 (ФАП)</w:t>
            </w: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№1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56:20:0301001:1007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  <w:r w:rsidRPr="001C3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699" w:type="dxa"/>
          </w:tcPr>
          <w:p w:rsidR="00311220" w:rsidRDefault="00311220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№2 (ООО «КСБС)</w:t>
            </w: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№1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56:20:0301001:1008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  <w:r w:rsidRPr="001C3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699" w:type="dxa"/>
          </w:tcPr>
          <w:p w:rsidR="00311220" w:rsidRDefault="00311220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№3 (Сбербанк)</w:t>
            </w: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№1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56:20:0301001:808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26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  <w:r w:rsidRPr="001C3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699" w:type="dxa"/>
          </w:tcPr>
          <w:p w:rsidR="00311220" w:rsidRDefault="00311220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№4(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топочная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№1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56:20:0301001:1009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  <w:r w:rsidRPr="001C3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1220" w:rsidRPr="001C3E26" w:rsidTr="00F15680"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5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99" w:type="dxa"/>
          </w:tcPr>
          <w:p w:rsidR="00311220" w:rsidRDefault="00311220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поселений</w:t>
            </w:r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№1</w:t>
            </w:r>
          </w:p>
        </w:tc>
        <w:tc>
          <w:tcPr>
            <w:tcW w:w="2127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56:20:0301001:707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20230000</w:t>
            </w:r>
          </w:p>
        </w:tc>
        <w:tc>
          <w:tcPr>
            <w:tcW w:w="1632" w:type="dxa"/>
            <w:gridSpan w:val="2"/>
          </w:tcPr>
          <w:p w:rsidR="00311220" w:rsidRPr="001C3E26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311220" w:rsidRPr="001C3E26" w:rsidTr="00FB5FE3">
        <w:trPr>
          <w:trHeight w:val="557"/>
        </w:trPr>
        <w:tc>
          <w:tcPr>
            <w:tcW w:w="522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25" w:type="dxa"/>
          </w:tcPr>
          <w:p w:rsidR="00311220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</w:tcPr>
          <w:p w:rsidR="00311220" w:rsidRDefault="00311220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1220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311220" w:rsidRDefault="00311220" w:rsidP="001C3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11220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56:20:0000000:2327</w:t>
            </w:r>
          </w:p>
        </w:tc>
        <w:tc>
          <w:tcPr>
            <w:tcW w:w="944" w:type="dxa"/>
          </w:tcPr>
          <w:p w:rsidR="00311220" w:rsidRDefault="00311220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</w:tcPr>
          <w:p w:rsidR="00311220" w:rsidRDefault="00045C53" w:rsidP="00F15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11024000</w:t>
            </w:r>
          </w:p>
        </w:tc>
        <w:tc>
          <w:tcPr>
            <w:tcW w:w="1632" w:type="dxa"/>
            <w:gridSpan w:val="2"/>
          </w:tcPr>
          <w:p w:rsidR="00311220" w:rsidRPr="001C3E26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37" w:type="dxa"/>
            <w:gridSpan w:val="3"/>
          </w:tcPr>
          <w:p w:rsidR="00311220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045C53" w:rsidRPr="001C3E26" w:rsidTr="00FB5FE3">
        <w:trPr>
          <w:gridAfter w:val="1"/>
          <w:wAfter w:w="33" w:type="dxa"/>
          <w:trHeight w:val="286"/>
        </w:trPr>
        <w:tc>
          <w:tcPr>
            <w:tcW w:w="14989" w:type="dxa"/>
            <w:gridSpan w:val="14"/>
          </w:tcPr>
          <w:p w:rsidR="00045C53" w:rsidRPr="00F15680" w:rsidRDefault="00045C53" w:rsidP="00045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80">
              <w:rPr>
                <w:rFonts w:ascii="Times New Roman" w:hAnsi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045C53" w:rsidRPr="001C3E26" w:rsidTr="00F15680">
        <w:trPr>
          <w:gridAfter w:val="1"/>
          <w:wAfter w:w="33" w:type="dxa"/>
        </w:trPr>
        <w:tc>
          <w:tcPr>
            <w:tcW w:w="522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5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699" w:type="dxa"/>
          </w:tcPr>
          <w:p w:rsidR="00045C53" w:rsidRPr="00045C53" w:rsidRDefault="00045C53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C53">
              <w:rPr>
                <w:rFonts w:ascii="Times New Roman" w:hAnsi="Times New Roman"/>
                <w:sz w:val="20"/>
                <w:szCs w:val="20"/>
                <w:lang w:eastAsia="ru-RU"/>
              </w:rPr>
              <w:t>УАЗ 220694-04</w:t>
            </w:r>
          </w:p>
        </w:tc>
        <w:tc>
          <w:tcPr>
            <w:tcW w:w="1843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53" w:rsidRDefault="00045C53" w:rsidP="001C3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45C53" w:rsidRDefault="00FB5FE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 2007</w:t>
            </w:r>
          </w:p>
        </w:tc>
        <w:tc>
          <w:tcPr>
            <w:tcW w:w="1137" w:type="dxa"/>
            <w:gridSpan w:val="3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045C53" w:rsidRPr="001C3E26" w:rsidTr="00F15680">
        <w:trPr>
          <w:gridAfter w:val="1"/>
          <w:wAfter w:w="33" w:type="dxa"/>
        </w:trPr>
        <w:tc>
          <w:tcPr>
            <w:tcW w:w="522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45C53" w:rsidRPr="00045C53" w:rsidRDefault="00045C53" w:rsidP="0031122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53" w:rsidRDefault="00045C53" w:rsidP="00045C5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асильевка</w:t>
            </w:r>
          </w:p>
          <w:p w:rsidR="00045C53" w:rsidRDefault="00045C53" w:rsidP="00045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Южная2</w:t>
            </w:r>
          </w:p>
        </w:tc>
        <w:tc>
          <w:tcPr>
            <w:tcW w:w="2127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045C53" w:rsidRPr="001C3E26" w:rsidTr="00F15680">
        <w:trPr>
          <w:gridAfter w:val="1"/>
          <w:wAfter w:w="33" w:type="dxa"/>
        </w:trPr>
        <w:tc>
          <w:tcPr>
            <w:tcW w:w="522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25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45C53" w:rsidRDefault="00045C53" w:rsidP="00311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Мемориальный комплекс</w:t>
            </w:r>
          </w:p>
        </w:tc>
        <w:tc>
          <w:tcPr>
            <w:tcW w:w="1843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53" w:rsidRDefault="00045C53" w:rsidP="00045C5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Васильевка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 №3</w:t>
            </w:r>
          </w:p>
        </w:tc>
        <w:tc>
          <w:tcPr>
            <w:tcW w:w="2127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45C53" w:rsidRDefault="00045C53" w:rsidP="001C3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</w:tbl>
    <w:p w:rsidR="00EC264E" w:rsidRDefault="00EC264E" w:rsidP="00EC264E"/>
    <w:p w:rsidR="00EC264E" w:rsidRDefault="00EC264E" w:rsidP="00EC264E"/>
    <w:p w:rsidR="00EC264E" w:rsidRDefault="00EC264E" w:rsidP="00EC264E"/>
    <w:p w:rsidR="00A151EC" w:rsidRDefault="00A151EC">
      <w:bookmarkStart w:id="0" w:name="_GoBack"/>
      <w:bookmarkEnd w:id="0"/>
    </w:p>
    <w:sectPr w:rsidR="00A151EC" w:rsidSect="00EC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77D0"/>
    <w:rsid w:val="00045C53"/>
    <w:rsid w:val="00063E95"/>
    <w:rsid w:val="000745CD"/>
    <w:rsid w:val="000E32E5"/>
    <w:rsid w:val="00102D19"/>
    <w:rsid w:val="00153A4B"/>
    <w:rsid w:val="00172D69"/>
    <w:rsid w:val="001B490B"/>
    <w:rsid w:val="001C3E26"/>
    <w:rsid w:val="00214420"/>
    <w:rsid w:val="00222FEB"/>
    <w:rsid w:val="00234925"/>
    <w:rsid w:val="0027693F"/>
    <w:rsid w:val="002861B5"/>
    <w:rsid w:val="00296D8B"/>
    <w:rsid w:val="002C22B7"/>
    <w:rsid w:val="002E27F1"/>
    <w:rsid w:val="00311220"/>
    <w:rsid w:val="00336226"/>
    <w:rsid w:val="0038367A"/>
    <w:rsid w:val="00397C21"/>
    <w:rsid w:val="003E0948"/>
    <w:rsid w:val="00460D99"/>
    <w:rsid w:val="004B344E"/>
    <w:rsid w:val="004B5990"/>
    <w:rsid w:val="004E5FDE"/>
    <w:rsid w:val="004F10A0"/>
    <w:rsid w:val="00530C10"/>
    <w:rsid w:val="00534D0B"/>
    <w:rsid w:val="005C5440"/>
    <w:rsid w:val="005F2F89"/>
    <w:rsid w:val="00604C21"/>
    <w:rsid w:val="00616100"/>
    <w:rsid w:val="00651D88"/>
    <w:rsid w:val="006934E0"/>
    <w:rsid w:val="006B2C39"/>
    <w:rsid w:val="00732BF5"/>
    <w:rsid w:val="00760B65"/>
    <w:rsid w:val="0077267F"/>
    <w:rsid w:val="00860DA7"/>
    <w:rsid w:val="0086422D"/>
    <w:rsid w:val="008C70A5"/>
    <w:rsid w:val="008F7704"/>
    <w:rsid w:val="009262C1"/>
    <w:rsid w:val="00943544"/>
    <w:rsid w:val="009754F9"/>
    <w:rsid w:val="009A151F"/>
    <w:rsid w:val="00A151EC"/>
    <w:rsid w:val="00AE2C35"/>
    <w:rsid w:val="00C059CD"/>
    <w:rsid w:val="00C13EA8"/>
    <w:rsid w:val="00C32F2E"/>
    <w:rsid w:val="00C52FAC"/>
    <w:rsid w:val="00C563AB"/>
    <w:rsid w:val="00C677D0"/>
    <w:rsid w:val="00C82A9D"/>
    <w:rsid w:val="00C84716"/>
    <w:rsid w:val="00D51DD1"/>
    <w:rsid w:val="00D52C89"/>
    <w:rsid w:val="00D6372F"/>
    <w:rsid w:val="00DA03A3"/>
    <w:rsid w:val="00DC4757"/>
    <w:rsid w:val="00E14A36"/>
    <w:rsid w:val="00E7097A"/>
    <w:rsid w:val="00EC264E"/>
    <w:rsid w:val="00EF026F"/>
    <w:rsid w:val="00F15680"/>
    <w:rsid w:val="00F26B99"/>
    <w:rsid w:val="00F62AD8"/>
    <w:rsid w:val="00F83DBC"/>
    <w:rsid w:val="00F85FD4"/>
    <w:rsid w:val="00FB5FE3"/>
    <w:rsid w:val="00FC78A6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2020-01-13T10:44:00Z</dcterms:created>
  <dcterms:modified xsi:type="dcterms:W3CDTF">2020-01-13T10:45:00Z</dcterms:modified>
</cp:coreProperties>
</file>